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DBE9" w14:textId="248A415B" w:rsidR="00A315B2" w:rsidRDefault="00A315B2" w:rsidP="005A2640">
      <w:pPr>
        <w:snapToGrid w:val="0"/>
        <w:spacing w:line="360" w:lineRule="auto"/>
        <w:ind w:right="240" w:firstLine="840"/>
        <w:jc w:val="right"/>
        <w:rPr>
          <w:sz w:val="24"/>
        </w:rPr>
      </w:pPr>
      <w:r w:rsidRPr="00A315B2">
        <w:rPr>
          <w:rFonts w:hint="eastAsia"/>
          <w:sz w:val="24"/>
        </w:rPr>
        <w:t>別紙</w:t>
      </w:r>
      <w:r w:rsidR="00126271">
        <w:rPr>
          <w:rFonts w:hint="eastAsia"/>
          <w:sz w:val="24"/>
        </w:rPr>
        <w:t>１</w:t>
      </w:r>
    </w:p>
    <w:p w14:paraId="2A2B50CA" w14:textId="77777777" w:rsidR="005F598D" w:rsidRPr="00A315B2" w:rsidRDefault="005F598D" w:rsidP="00A315B2">
      <w:pPr>
        <w:snapToGrid w:val="0"/>
        <w:spacing w:line="360" w:lineRule="auto"/>
        <w:jc w:val="left"/>
        <w:rPr>
          <w:sz w:val="24"/>
        </w:rPr>
      </w:pPr>
    </w:p>
    <w:p w14:paraId="5AC71260" w14:textId="77777777" w:rsidR="00812D88" w:rsidRPr="00812D88" w:rsidRDefault="00812D88" w:rsidP="00812D88">
      <w:pPr>
        <w:snapToGrid w:val="0"/>
        <w:spacing w:line="360" w:lineRule="auto"/>
        <w:jc w:val="center"/>
        <w:rPr>
          <w:sz w:val="28"/>
          <w:u w:val="single"/>
        </w:rPr>
      </w:pPr>
      <w:r w:rsidRPr="00812D88">
        <w:rPr>
          <w:rFonts w:hint="eastAsia"/>
          <w:sz w:val="28"/>
        </w:rPr>
        <w:t>事前相談依頼書</w:t>
      </w:r>
    </w:p>
    <w:p w14:paraId="2218C12C" w14:textId="77777777" w:rsidR="005F598D" w:rsidRDefault="005F598D" w:rsidP="00D33ECF">
      <w:pPr>
        <w:snapToGrid w:val="0"/>
        <w:spacing w:line="360" w:lineRule="auto"/>
        <w:rPr>
          <w:sz w:val="24"/>
        </w:rPr>
      </w:pPr>
    </w:p>
    <w:p w14:paraId="2AB775B9" w14:textId="77777777" w:rsidR="00812D88" w:rsidRDefault="00812D88" w:rsidP="00D33EC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藤沢市</w:t>
      </w:r>
      <w:r w:rsidR="00A315B2">
        <w:rPr>
          <w:rFonts w:hint="eastAsia"/>
          <w:sz w:val="24"/>
        </w:rPr>
        <w:t>青少年</w:t>
      </w:r>
      <w:r>
        <w:rPr>
          <w:rFonts w:hint="eastAsia"/>
          <w:sz w:val="24"/>
        </w:rPr>
        <w:t>課長</w:t>
      </w:r>
    </w:p>
    <w:p w14:paraId="5B2C11A6" w14:textId="77777777" w:rsidR="00812D88" w:rsidRDefault="00812D88" w:rsidP="00D33ECF">
      <w:pPr>
        <w:snapToGrid w:val="0"/>
        <w:spacing w:line="360" w:lineRule="auto"/>
        <w:rPr>
          <w:sz w:val="24"/>
        </w:rPr>
      </w:pPr>
    </w:p>
    <w:p w14:paraId="44ADE62B" w14:textId="77777777" w:rsidR="00812D88" w:rsidRDefault="00812D88" w:rsidP="00812D88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14:paraId="5E63E9CB" w14:textId="77777777" w:rsidR="00812D88" w:rsidRDefault="00812D88" w:rsidP="00812D88">
      <w:pPr>
        <w:snapToGrid w:val="0"/>
        <w:spacing w:line="360" w:lineRule="auto"/>
        <w:jc w:val="right"/>
        <w:rPr>
          <w:sz w:val="24"/>
        </w:rPr>
      </w:pPr>
    </w:p>
    <w:p w14:paraId="3A0CF959" w14:textId="77777777" w:rsidR="00812D88" w:rsidRPr="00812D88" w:rsidRDefault="00812D88" w:rsidP="00812D88">
      <w:pPr>
        <w:snapToGrid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315B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12D88">
        <w:rPr>
          <w:rFonts w:hint="eastAsia"/>
          <w:sz w:val="24"/>
          <w:u w:val="single"/>
        </w:rPr>
        <w:t xml:space="preserve">法人所在地　　　　　　　　</w:t>
      </w:r>
      <w:r w:rsidR="00A315B2">
        <w:rPr>
          <w:rFonts w:hint="eastAsia"/>
          <w:sz w:val="24"/>
          <w:u w:val="single"/>
        </w:rPr>
        <w:t xml:space="preserve">　　　　　　</w:t>
      </w:r>
      <w:r w:rsidRPr="00812D88">
        <w:rPr>
          <w:rFonts w:hint="eastAsia"/>
          <w:sz w:val="24"/>
          <w:u w:val="single"/>
        </w:rPr>
        <w:t xml:space="preserve">　　　</w:t>
      </w:r>
    </w:p>
    <w:p w14:paraId="1EC694B0" w14:textId="77777777" w:rsidR="00812D88" w:rsidRPr="00812D88" w:rsidRDefault="00812D88" w:rsidP="00812D88">
      <w:pPr>
        <w:snapToGrid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812D88">
        <w:rPr>
          <w:rFonts w:hint="eastAsia"/>
          <w:sz w:val="24"/>
          <w:u w:val="single"/>
        </w:rPr>
        <w:t>法人名</w:t>
      </w:r>
      <w:r w:rsidR="00A315B2">
        <w:rPr>
          <w:rFonts w:hint="eastAsia"/>
          <w:sz w:val="24"/>
          <w:u w:val="single"/>
        </w:rPr>
        <w:t xml:space="preserve">　　　　　　　</w:t>
      </w:r>
      <w:r w:rsidRPr="00812D88">
        <w:rPr>
          <w:rFonts w:hint="eastAsia"/>
          <w:sz w:val="24"/>
          <w:u w:val="single"/>
        </w:rPr>
        <w:t xml:space="preserve">　　　　　　　　　　　　</w:t>
      </w:r>
    </w:p>
    <w:p w14:paraId="4342F71C" w14:textId="77777777" w:rsidR="00812D88" w:rsidRPr="00812D88" w:rsidRDefault="00812D88" w:rsidP="00812D88">
      <w:pPr>
        <w:snapToGrid w:val="0"/>
        <w:spacing w:line="360" w:lineRule="auto"/>
        <w:jc w:val="left"/>
        <w:rPr>
          <w:sz w:val="24"/>
          <w:u w:val="single"/>
          <w:lang w:eastAsia="zh-CN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812D88">
        <w:rPr>
          <w:rFonts w:hint="eastAsia"/>
          <w:sz w:val="24"/>
          <w:u w:val="single"/>
          <w:lang w:eastAsia="zh-CN"/>
        </w:rPr>
        <w:t xml:space="preserve">担当者名　　　　　　　　　　　　　　　　　　</w:t>
      </w:r>
    </w:p>
    <w:p w14:paraId="7B0EB879" w14:textId="77777777" w:rsidR="00812D88" w:rsidRPr="00812D88" w:rsidRDefault="00812D88" w:rsidP="00812D88">
      <w:pPr>
        <w:snapToGrid w:val="0"/>
        <w:spacing w:line="360" w:lineRule="auto"/>
        <w:jc w:val="lef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 w:rsidR="00A8491A">
        <w:rPr>
          <w:rFonts w:hint="eastAsia"/>
          <w:sz w:val="24"/>
          <w:u w:val="single"/>
          <w:lang w:eastAsia="zh-CN"/>
        </w:rPr>
        <w:t>電話番号</w:t>
      </w:r>
      <w:r w:rsidRPr="00812D88">
        <w:rPr>
          <w:rFonts w:hint="eastAsia"/>
          <w:sz w:val="24"/>
          <w:u w:val="single"/>
          <w:lang w:eastAsia="zh-CN"/>
        </w:rPr>
        <w:t xml:space="preserve">　　　　　　　　　　　　　　　　　　　</w:t>
      </w:r>
    </w:p>
    <w:p w14:paraId="7EC7E8D9" w14:textId="77777777" w:rsidR="00812D88" w:rsidRDefault="00812D88" w:rsidP="00812D88">
      <w:pPr>
        <w:snapToGrid w:val="0"/>
        <w:spacing w:line="360" w:lineRule="auto"/>
        <w:jc w:val="left"/>
        <w:rPr>
          <w:sz w:val="24"/>
          <w:lang w:eastAsia="zh-CN"/>
        </w:rPr>
      </w:pPr>
    </w:p>
    <w:p w14:paraId="563CC671" w14:textId="77777777" w:rsidR="00812D88" w:rsidRPr="00812D88" w:rsidRDefault="00812D88" w:rsidP="00812D88"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1F051A">
        <w:rPr>
          <w:rFonts w:hint="eastAsia"/>
          <w:sz w:val="24"/>
        </w:rPr>
        <w:t>藤沢市立</w:t>
      </w:r>
      <w:r w:rsidR="000013FA">
        <w:rPr>
          <w:rFonts w:hint="eastAsia"/>
          <w:sz w:val="24"/>
        </w:rPr>
        <w:t>湘南台</w:t>
      </w:r>
      <w:r w:rsidR="00B4406E">
        <w:rPr>
          <w:rFonts w:hint="eastAsia"/>
          <w:sz w:val="24"/>
        </w:rPr>
        <w:t>小学校区</w:t>
      </w:r>
      <w:r w:rsidR="00A315B2">
        <w:rPr>
          <w:rFonts w:hint="eastAsia"/>
          <w:sz w:val="24"/>
        </w:rPr>
        <w:t>放課後児童クラブ</w:t>
      </w:r>
      <w:r w:rsidR="003E47B9">
        <w:rPr>
          <w:rFonts w:hint="eastAsia"/>
          <w:sz w:val="24"/>
        </w:rPr>
        <w:t>設置運営事業者公募</w:t>
      </w:r>
      <w:r w:rsidR="00B14D73">
        <w:rPr>
          <w:rFonts w:hint="eastAsia"/>
          <w:sz w:val="24"/>
        </w:rPr>
        <w:t>への応募を検討しているので、</w:t>
      </w:r>
      <w:r>
        <w:rPr>
          <w:rFonts w:hint="eastAsia"/>
          <w:sz w:val="24"/>
        </w:rPr>
        <w:t>事前相談を依頼します。</w:t>
      </w:r>
    </w:p>
    <w:p w14:paraId="7495AF65" w14:textId="77777777" w:rsidR="00812D88" w:rsidRPr="000013FA" w:rsidRDefault="00812D88" w:rsidP="00CB0248">
      <w:pPr>
        <w:ind w:firstLineChars="100" w:firstLine="240"/>
        <w:rPr>
          <w:sz w:val="24"/>
        </w:rPr>
      </w:pPr>
    </w:p>
    <w:p w14:paraId="2D76A76F" w14:textId="77777777" w:rsidR="00A315B2" w:rsidRDefault="00235753" w:rsidP="00CB0248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設置予定場所</w:t>
      </w:r>
    </w:p>
    <w:p w14:paraId="3C021CF9" w14:textId="77777777" w:rsidR="00DB2A5A" w:rsidRPr="000013FA" w:rsidRDefault="00DB2A5A" w:rsidP="00DB2A5A">
      <w:pPr>
        <w:ind w:firstLineChars="100" w:firstLine="240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0013FA">
        <w:rPr>
          <w:rFonts w:hint="eastAsia"/>
          <w:sz w:val="24"/>
        </w:rPr>
        <w:t xml:space="preserve">　</w:t>
      </w:r>
      <w:r w:rsidR="000013FA">
        <w:rPr>
          <w:rFonts w:hint="eastAsia"/>
          <w:sz w:val="24"/>
          <w:lang w:eastAsia="zh-CN"/>
        </w:rPr>
        <w:t xml:space="preserve">所在地：藤沢市　　　　　　　　　　　　</w:t>
      </w:r>
    </w:p>
    <w:p w14:paraId="381E5985" w14:textId="77777777" w:rsidR="00CB0248" w:rsidRPr="00DB2A5A" w:rsidRDefault="00CB0248" w:rsidP="00812D88">
      <w:pPr>
        <w:ind w:firstLineChars="100" w:firstLine="240"/>
        <w:rPr>
          <w:sz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12D88" w14:paraId="2FE433D8" w14:textId="77777777" w:rsidTr="00812D88">
        <w:tc>
          <w:tcPr>
            <w:tcW w:w="8702" w:type="dxa"/>
          </w:tcPr>
          <w:p w14:paraId="7F5D0DB7" w14:textId="77777777" w:rsidR="00812D88" w:rsidRDefault="00812D88" w:rsidP="00812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持参書類</w:t>
            </w:r>
          </w:p>
        </w:tc>
      </w:tr>
      <w:tr w:rsidR="00812D88" w14:paraId="785AF03A" w14:textId="77777777" w:rsidTr="00812D88">
        <w:tc>
          <w:tcPr>
            <w:tcW w:w="8702" w:type="dxa"/>
          </w:tcPr>
          <w:p w14:paraId="60A5C3CD" w14:textId="77777777" w:rsidR="00812D88" w:rsidRDefault="00B14D73" w:rsidP="00B1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812D88">
              <w:rPr>
                <w:rFonts w:hint="eastAsia"/>
                <w:sz w:val="24"/>
              </w:rPr>
              <w:t>既存運営施設</w:t>
            </w:r>
            <w:r w:rsidR="00A8491A">
              <w:rPr>
                <w:rFonts w:hint="eastAsia"/>
                <w:sz w:val="24"/>
              </w:rPr>
              <w:t>(</w:t>
            </w:r>
            <w:r w:rsidR="00A8491A">
              <w:rPr>
                <w:rFonts w:hint="eastAsia"/>
                <w:sz w:val="24"/>
              </w:rPr>
              <w:t>児童クラブ・保育園等</w:t>
            </w:r>
            <w:r w:rsidR="00A8491A">
              <w:rPr>
                <w:rFonts w:hint="eastAsia"/>
                <w:sz w:val="24"/>
              </w:rPr>
              <w:t>)</w:t>
            </w:r>
            <w:r w:rsidR="00812D88">
              <w:rPr>
                <w:rFonts w:hint="eastAsia"/>
                <w:sz w:val="24"/>
              </w:rPr>
              <w:t>の概要がわかる資料（パンフレット等）</w:t>
            </w:r>
          </w:p>
          <w:p w14:paraId="5255839C" w14:textId="77777777" w:rsidR="00A315B2" w:rsidRDefault="00B14D73" w:rsidP="00B1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A315B2">
              <w:rPr>
                <w:rFonts w:hint="eastAsia"/>
                <w:sz w:val="24"/>
              </w:rPr>
              <w:t>法人の概要がわかる資料（パンフレット等）</w:t>
            </w:r>
          </w:p>
          <w:p w14:paraId="35A6E658" w14:textId="77777777" w:rsidR="00DB2A5A" w:rsidRDefault="00DB2A5A" w:rsidP="00B1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【自身で確保した物件での提案をする場合】</w:t>
            </w:r>
          </w:p>
          <w:p w14:paraId="5EDF7C4F" w14:textId="77777777" w:rsidR="00DB2A5A" w:rsidRDefault="00DB2A5A" w:rsidP="00DB2A5A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□　</w:t>
            </w:r>
            <w:r>
              <w:rPr>
                <w:rFonts w:hint="eastAsia"/>
                <w:sz w:val="24"/>
              </w:rPr>
              <w:t>周辺</w:t>
            </w:r>
            <w:r>
              <w:rPr>
                <w:rFonts w:hint="eastAsia"/>
                <w:sz w:val="24"/>
                <w:lang w:eastAsia="zh-CN"/>
              </w:rPr>
              <w:t>案内図</w:t>
            </w:r>
          </w:p>
          <w:p w14:paraId="3EB0C156" w14:textId="77777777" w:rsidR="00DB2A5A" w:rsidRDefault="00DB2A5A" w:rsidP="00DB2A5A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□　</w:t>
            </w:r>
            <w:r>
              <w:rPr>
                <w:rFonts w:hint="eastAsia"/>
                <w:sz w:val="24"/>
              </w:rPr>
              <w:t>平面図（既存の物件の場合のみ）</w:t>
            </w:r>
          </w:p>
          <w:p w14:paraId="1DF5C388" w14:textId="77777777" w:rsidR="00812D88" w:rsidRPr="00812D88" w:rsidRDefault="00B14D73" w:rsidP="00DB2A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B2A5A">
              <w:rPr>
                <w:rFonts w:hint="eastAsia"/>
                <w:sz w:val="24"/>
              </w:rPr>
              <w:t xml:space="preserve">　現況</w:t>
            </w:r>
            <w:r w:rsidR="00812D88">
              <w:rPr>
                <w:rFonts w:hint="eastAsia"/>
                <w:sz w:val="24"/>
              </w:rPr>
              <w:t>写真</w:t>
            </w:r>
          </w:p>
        </w:tc>
      </w:tr>
    </w:tbl>
    <w:p w14:paraId="53BEC746" w14:textId="77777777" w:rsidR="00812D88" w:rsidRPr="00812D88" w:rsidRDefault="00812D88" w:rsidP="00812D88">
      <w:pPr>
        <w:ind w:firstLineChars="100" w:firstLine="240"/>
        <w:rPr>
          <w:sz w:val="24"/>
        </w:rPr>
      </w:pPr>
    </w:p>
    <w:sectPr w:rsidR="00812D88" w:rsidRPr="00812D88" w:rsidSect="00812D88">
      <w:pgSz w:w="11906" w:h="16838" w:code="9"/>
      <w:pgMar w:top="737" w:right="1701" w:bottom="73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2E09" w14:textId="77777777" w:rsidR="00597CCB" w:rsidRDefault="00597CCB" w:rsidP="00597CCB">
      <w:r>
        <w:separator/>
      </w:r>
    </w:p>
  </w:endnote>
  <w:endnote w:type="continuationSeparator" w:id="0">
    <w:p w14:paraId="4E0DFDCB" w14:textId="77777777" w:rsidR="00597CCB" w:rsidRDefault="00597CCB" w:rsidP="0059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9B9C" w14:textId="77777777" w:rsidR="00597CCB" w:rsidRDefault="00597CCB" w:rsidP="00597CCB">
      <w:r>
        <w:separator/>
      </w:r>
    </w:p>
  </w:footnote>
  <w:footnote w:type="continuationSeparator" w:id="0">
    <w:p w14:paraId="537C1A25" w14:textId="77777777" w:rsidR="00597CCB" w:rsidRDefault="00597CCB" w:rsidP="0059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244"/>
    <w:multiLevelType w:val="hybridMultilevel"/>
    <w:tmpl w:val="00D8CB22"/>
    <w:lvl w:ilvl="0" w:tplc="5C382EA6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AD341DC"/>
    <w:multiLevelType w:val="hybridMultilevel"/>
    <w:tmpl w:val="4404D9AE"/>
    <w:lvl w:ilvl="0" w:tplc="399C7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7FF"/>
    <w:rsid w:val="000013FA"/>
    <w:rsid w:val="000C2771"/>
    <w:rsid w:val="001061FD"/>
    <w:rsid w:val="00126271"/>
    <w:rsid w:val="001F051A"/>
    <w:rsid w:val="00212C5E"/>
    <w:rsid w:val="00235753"/>
    <w:rsid w:val="00273F17"/>
    <w:rsid w:val="002C046C"/>
    <w:rsid w:val="002C481A"/>
    <w:rsid w:val="002C51DB"/>
    <w:rsid w:val="00302D7B"/>
    <w:rsid w:val="00346949"/>
    <w:rsid w:val="003E47B9"/>
    <w:rsid w:val="00467E06"/>
    <w:rsid w:val="004C5B79"/>
    <w:rsid w:val="00522358"/>
    <w:rsid w:val="00597CCB"/>
    <w:rsid w:val="005A2640"/>
    <w:rsid w:val="005F2EA0"/>
    <w:rsid w:val="005F598D"/>
    <w:rsid w:val="006904DE"/>
    <w:rsid w:val="006A2A05"/>
    <w:rsid w:val="006A3F66"/>
    <w:rsid w:val="006C181B"/>
    <w:rsid w:val="006E19CC"/>
    <w:rsid w:val="007012DD"/>
    <w:rsid w:val="007014E0"/>
    <w:rsid w:val="00704B81"/>
    <w:rsid w:val="00720184"/>
    <w:rsid w:val="00720A94"/>
    <w:rsid w:val="007F0EC7"/>
    <w:rsid w:val="00812D88"/>
    <w:rsid w:val="008432D4"/>
    <w:rsid w:val="00873AB6"/>
    <w:rsid w:val="00882A28"/>
    <w:rsid w:val="009126A5"/>
    <w:rsid w:val="009D0530"/>
    <w:rsid w:val="00A0677C"/>
    <w:rsid w:val="00A106F2"/>
    <w:rsid w:val="00A315B2"/>
    <w:rsid w:val="00A8491A"/>
    <w:rsid w:val="00AF7565"/>
    <w:rsid w:val="00B14D73"/>
    <w:rsid w:val="00B4406E"/>
    <w:rsid w:val="00B6568E"/>
    <w:rsid w:val="00B86BEA"/>
    <w:rsid w:val="00BC1F71"/>
    <w:rsid w:val="00C56A90"/>
    <w:rsid w:val="00C777FF"/>
    <w:rsid w:val="00CB0248"/>
    <w:rsid w:val="00CF4B9C"/>
    <w:rsid w:val="00D22CE3"/>
    <w:rsid w:val="00D33ECF"/>
    <w:rsid w:val="00D4425B"/>
    <w:rsid w:val="00D7177A"/>
    <w:rsid w:val="00D83E65"/>
    <w:rsid w:val="00DA7119"/>
    <w:rsid w:val="00DB2A5A"/>
    <w:rsid w:val="00DC6161"/>
    <w:rsid w:val="00DC659B"/>
    <w:rsid w:val="00E03289"/>
    <w:rsid w:val="00E110E7"/>
    <w:rsid w:val="00E27F16"/>
    <w:rsid w:val="00E317BF"/>
    <w:rsid w:val="00E43E03"/>
    <w:rsid w:val="00E712E6"/>
    <w:rsid w:val="00ED403D"/>
    <w:rsid w:val="00F10E41"/>
    <w:rsid w:val="00F30ADF"/>
    <w:rsid w:val="00F4268A"/>
    <w:rsid w:val="00F453E9"/>
    <w:rsid w:val="00F82354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F393F0"/>
  <w15:docId w15:val="{CB5FA544-8844-45A0-9615-FFDEA2F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F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7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7CCB"/>
    <w:rPr>
      <w:kern w:val="2"/>
      <w:sz w:val="21"/>
      <w:szCs w:val="24"/>
    </w:rPr>
  </w:style>
  <w:style w:type="paragraph" w:styleId="a6">
    <w:name w:val="footer"/>
    <w:basedOn w:val="a"/>
    <w:link w:val="a7"/>
    <w:rsid w:val="00597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7CCB"/>
    <w:rPr>
      <w:kern w:val="2"/>
      <w:sz w:val="21"/>
      <w:szCs w:val="24"/>
    </w:rPr>
  </w:style>
  <w:style w:type="table" w:styleId="a8">
    <w:name w:val="Table Grid"/>
    <w:basedOn w:val="a1"/>
    <w:rsid w:val="0081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BF08-9817-4C17-8178-1BA9A1B3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藤沢市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06512</dc:creator>
  <cp:lastModifiedBy>小野　洋</cp:lastModifiedBy>
  <cp:revision>31</cp:revision>
  <cp:lastPrinted>2017-04-10T11:18:00Z</cp:lastPrinted>
  <dcterms:created xsi:type="dcterms:W3CDTF">2015-06-09T05:09:00Z</dcterms:created>
  <dcterms:modified xsi:type="dcterms:W3CDTF">2024-02-26T00:18:00Z</dcterms:modified>
</cp:coreProperties>
</file>